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D0" w:rsidRPr="006374D0" w:rsidRDefault="006374D0" w:rsidP="006374D0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338962"/>
      <w:r w:rsidRPr="006374D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7074C95" wp14:editId="2E11C40D">
            <wp:extent cx="7029450" cy="9686925"/>
            <wp:effectExtent l="0" t="0" r="0" b="0"/>
            <wp:docPr id="1" name="Рисунок 1" descr="C:\Users\ф\Desktop\сканы\skan20240922_14165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22_14165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D0" w:rsidRDefault="006374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4107C" w:rsidRPr="007152F1" w:rsidRDefault="007152F1" w:rsidP="006374D0">
      <w:pPr>
        <w:spacing w:after="0" w:line="264" w:lineRule="auto"/>
        <w:jc w:val="both"/>
        <w:rPr>
          <w:lang w:val="ru-RU"/>
        </w:rPr>
      </w:pPr>
      <w:bookmarkStart w:id="1" w:name="block-35338961"/>
      <w:bookmarkStart w:id="2" w:name="_GoBack"/>
      <w:bookmarkEnd w:id="0"/>
      <w:bookmarkEnd w:id="2"/>
      <w:r w:rsidRPr="007152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4107C" w:rsidRPr="007152F1" w:rsidRDefault="007152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4107C" w:rsidRPr="007152F1" w:rsidRDefault="00715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4107C" w:rsidRPr="007152F1" w:rsidRDefault="007152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4107C" w:rsidRPr="007152F1" w:rsidRDefault="0074107C">
      <w:pPr>
        <w:rPr>
          <w:lang w:val="ru-RU"/>
        </w:rPr>
        <w:sectPr w:rsidR="0074107C" w:rsidRPr="007152F1">
          <w:pgSz w:w="11906" w:h="16383"/>
          <w:pgMar w:top="1134" w:right="850" w:bottom="1134" w:left="1701" w:header="720" w:footer="720" w:gutter="0"/>
          <w:cols w:space="720"/>
        </w:sect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bookmarkStart w:id="3" w:name="block-35338964"/>
      <w:bookmarkEnd w:id="1"/>
      <w:r w:rsidRPr="007152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374D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152F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107C" w:rsidRPr="007152F1" w:rsidRDefault="00715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4107C" w:rsidRPr="007152F1" w:rsidRDefault="00715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4107C" w:rsidRPr="007152F1" w:rsidRDefault="007152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4107C" w:rsidRPr="007152F1" w:rsidRDefault="00715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4107C" w:rsidRPr="007152F1" w:rsidRDefault="007152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107C" w:rsidRPr="007152F1" w:rsidRDefault="00715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4107C" w:rsidRPr="007152F1" w:rsidRDefault="00715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4107C" w:rsidRPr="007152F1" w:rsidRDefault="00715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4107C" w:rsidRPr="007152F1" w:rsidRDefault="00715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4107C" w:rsidRPr="007152F1" w:rsidRDefault="007152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107C" w:rsidRPr="007152F1" w:rsidRDefault="00715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4107C" w:rsidRPr="007152F1" w:rsidRDefault="00715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4107C" w:rsidRPr="007152F1" w:rsidRDefault="007152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4107C" w:rsidRPr="007152F1" w:rsidRDefault="007152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107C" w:rsidRPr="007152F1" w:rsidRDefault="00715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4107C" w:rsidRPr="007152F1" w:rsidRDefault="00715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4107C" w:rsidRDefault="007152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4107C" w:rsidRPr="007152F1" w:rsidRDefault="00715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4107C" w:rsidRPr="007152F1" w:rsidRDefault="007152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4107C" w:rsidRDefault="007152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4107C" w:rsidRPr="007152F1" w:rsidRDefault="00715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4107C" w:rsidRPr="007152F1" w:rsidRDefault="00715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4107C" w:rsidRPr="007152F1" w:rsidRDefault="00715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4107C" w:rsidRPr="007152F1" w:rsidRDefault="007152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107C" w:rsidRPr="007152F1" w:rsidRDefault="007152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4107C" w:rsidRPr="007152F1" w:rsidRDefault="00715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4107C" w:rsidRPr="007152F1" w:rsidRDefault="00715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4107C" w:rsidRPr="007152F1" w:rsidRDefault="007152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4107C" w:rsidRPr="007152F1" w:rsidRDefault="00715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4107C" w:rsidRPr="007152F1" w:rsidRDefault="00715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4107C" w:rsidRPr="007152F1" w:rsidRDefault="00715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4107C" w:rsidRPr="007152F1" w:rsidRDefault="00715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4107C" w:rsidRPr="007152F1" w:rsidRDefault="007152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107C" w:rsidRPr="007152F1" w:rsidRDefault="00715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4107C" w:rsidRPr="007152F1" w:rsidRDefault="00715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4107C" w:rsidRPr="007152F1" w:rsidRDefault="007152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52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4107C" w:rsidRPr="007152F1" w:rsidRDefault="00715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4107C" w:rsidRPr="007152F1" w:rsidRDefault="00715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4107C" w:rsidRPr="007152F1" w:rsidRDefault="00715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4107C" w:rsidRPr="007152F1" w:rsidRDefault="007152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107C" w:rsidRPr="007152F1" w:rsidRDefault="00715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4107C" w:rsidRPr="007152F1" w:rsidRDefault="00715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4107C" w:rsidRPr="007152F1" w:rsidRDefault="00715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4107C" w:rsidRPr="007152F1" w:rsidRDefault="00715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4107C" w:rsidRPr="007152F1" w:rsidRDefault="007152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52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4107C" w:rsidRPr="007152F1" w:rsidRDefault="00715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4107C" w:rsidRPr="007152F1" w:rsidRDefault="00715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4107C" w:rsidRPr="007152F1" w:rsidRDefault="00715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4107C" w:rsidRPr="007152F1" w:rsidRDefault="00715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4107C" w:rsidRPr="007152F1" w:rsidRDefault="007152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107C" w:rsidRPr="007152F1" w:rsidRDefault="007152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4107C" w:rsidRPr="007152F1" w:rsidRDefault="00715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4107C" w:rsidRPr="007152F1" w:rsidRDefault="00715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4107C" w:rsidRPr="007152F1" w:rsidRDefault="00715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4107C" w:rsidRPr="007152F1" w:rsidRDefault="00715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4107C" w:rsidRPr="007152F1" w:rsidRDefault="007152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4107C" w:rsidRPr="007152F1" w:rsidRDefault="00715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4107C" w:rsidRPr="007152F1" w:rsidRDefault="007152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52F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4107C" w:rsidRPr="007152F1" w:rsidRDefault="00715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4107C" w:rsidRPr="007152F1" w:rsidRDefault="00715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4107C" w:rsidRPr="007152F1" w:rsidRDefault="00715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4107C" w:rsidRPr="007152F1" w:rsidRDefault="007152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4107C" w:rsidRPr="007152F1" w:rsidRDefault="007152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4107C" w:rsidRPr="007152F1" w:rsidRDefault="007152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4107C" w:rsidRPr="007152F1" w:rsidRDefault="007152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4107C" w:rsidRPr="007152F1" w:rsidRDefault="007152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4107C" w:rsidRPr="007152F1" w:rsidRDefault="007152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4107C" w:rsidRPr="007152F1" w:rsidRDefault="00715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4107C" w:rsidRPr="007152F1" w:rsidRDefault="00715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4107C" w:rsidRPr="007152F1" w:rsidRDefault="00715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4107C" w:rsidRPr="007152F1" w:rsidRDefault="007152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4107C" w:rsidRPr="007152F1" w:rsidRDefault="007152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4107C" w:rsidRPr="007152F1" w:rsidRDefault="007152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4107C" w:rsidRPr="007152F1" w:rsidRDefault="007152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4107C" w:rsidRPr="007152F1" w:rsidRDefault="0074107C">
      <w:pPr>
        <w:rPr>
          <w:lang w:val="ru-RU"/>
        </w:rPr>
        <w:sectPr w:rsidR="0074107C" w:rsidRPr="007152F1">
          <w:pgSz w:w="11906" w:h="16383"/>
          <w:pgMar w:top="1134" w:right="850" w:bottom="1134" w:left="1701" w:header="720" w:footer="720" w:gutter="0"/>
          <w:cols w:space="720"/>
        </w:sect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bookmarkStart w:id="4" w:name="block-35338965"/>
      <w:bookmarkEnd w:id="3"/>
      <w:r w:rsidRPr="007152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4107C" w:rsidRPr="007152F1" w:rsidRDefault="0074107C">
      <w:pPr>
        <w:spacing w:after="0"/>
        <w:ind w:left="120"/>
        <w:rPr>
          <w:lang w:val="ru-RU"/>
        </w:rPr>
      </w:pPr>
    </w:p>
    <w:p w:rsidR="0074107C" w:rsidRPr="007152F1" w:rsidRDefault="007152F1">
      <w:pPr>
        <w:spacing w:after="0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4107C" w:rsidRPr="007152F1" w:rsidRDefault="00715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4107C" w:rsidRPr="007152F1" w:rsidRDefault="00715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4107C" w:rsidRPr="007152F1" w:rsidRDefault="00715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4107C" w:rsidRPr="007152F1" w:rsidRDefault="00715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4107C" w:rsidRPr="007152F1" w:rsidRDefault="007152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4107C" w:rsidRPr="007152F1" w:rsidRDefault="00715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4107C" w:rsidRPr="007152F1" w:rsidRDefault="00715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4107C" w:rsidRPr="007152F1" w:rsidRDefault="007152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4107C" w:rsidRPr="007152F1" w:rsidRDefault="007152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4107C" w:rsidRPr="007152F1" w:rsidRDefault="007152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107C" w:rsidRPr="007152F1" w:rsidRDefault="007152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4107C" w:rsidRPr="007152F1" w:rsidRDefault="007152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4107C" w:rsidRPr="007152F1" w:rsidRDefault="007152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4107C" w:rsidRPr="007152F1" w:rsidRDefault="007152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4107C" w:rsidRPr="007152F1" w:rsidRDefault="00715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4107C" w:rsidRPr="007152F1" w:rsidRDefault="007152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4107C" w:rsidRPr="007152F1" w:rsidRDefault="0074107C">
      <w:pPr>
        <w:spacing w:after="0"/>
        <w:ind w:left="120"/>
        <w:rPr>
          <w:lang w:val="ru-RU"/>
        </w:rPr>
      </w:pPr>
    </w:p>
    <w:p w:rsidR="0074107C" w:rsidRPr="007152F1" w:rsidRDefault="007152F1">
      <w:pPr>
        <w:spacing w:after="0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4107C" w:rsidRPr="007152F1" w:rsidRDefault="007152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4107C" w:rsidRPr="007152F1" w:rsidRDefault="007152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4107C" w:rsidRDefault="007152F1">
      <w:pPr>
        <w:numPr>
          <w:ilvl w:val="0"/>
          <w:numId w:val="35"/>
        </w:numPr>
        <w:spacing w:after="0" w:line="264" w:lineRule="auto"/>
        <w:jc w:val="both"/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07C" w:rsidRPr="007152F1" w:rsidRDefault="007152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4107C" w:rsidRPr="007152F1" w:rsidRDefault="007152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4107C" w:rsidRPr="007152F1" w:rsidRDefault="007152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4107C" w:rsidRPr="007152F1" w:rsidRDefault="007152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4107C" w:rsidRPr="007152F1" w:rsidRDefault="007152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4107C" w:rsidRDefault="007152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4107C" w:rsidRPr="007152F1" w:rsidRDefault="00715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4107C" w:rsidRPr="007152F1" w:rsidRDefault="00715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4107C" w:rsidRPr="007152F1" w:rsidRDefault="00715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4107C" w:rsidRPr="007152F1" w:rsidRDefault="00715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4107C" w:rsidRPr="007152F1" w:rsidRDefault="007152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4107C" w:rsidRPr="007152F1" w:rsidRDefault="0074107C">
      <w:pPr>
        <w:spacing w:after="0"/>
        <w:ind w:left="120"/>
        <w:rPr>
          <w:lang w:val="ru-RU"/>
        </w:rPr>
      </w:pPr>
    </w:p>
    <w:p w:rsidR="0074107C" w:rsidRPr="007152F1" w:rsidRDefault="007152F1">
      <w:pPr>
        <w:spacing w:after="0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07C" w:rsidRPr="007152F1" w:rsidRDefault="0074107C">
      <w:pPr>
        <w:spacing w:after="0"/>
        <w:ind w:left="120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52F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152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4107C" w:rsidRPr="007152F1" w:rsidRDefault="007152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52F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152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4107C" w:rsidRPr="007152F1" w:rsidRDefault="007152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52F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152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4107C" w:rsidRDefault="007152F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4107C" w:rsidRPr="007152F1" w:rsidRDefault="007152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4107C" w:rsidRPr="007152F1" w:rsidRDefault="0074107C">
      <w:pPr>
        <w:spacing w:after="0" w:line="264" w:lineRule="auto"/>
        <w:ind w:left="120"/>
        <w:jc w:val="both"/>
        <w:rPr>
          <w:lang w:val="ru-RU"/>
        </w:rPr>
      </w:pPr>
    </w:p>
    <w:p w:rsidR="0074107C" w:rsidRPr="007152F1" w:rsidRDefault="007152F1">
      <w:pPr>
        <w:spacing w:after="0" w:line="264" w:lineRule="auto"/>
        <w:ind w:left="120"/>
        <w:jc w:val="both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107C" w:rsidRPr="007152F1" w:rsidRDefault="007152F1">
      <w:pPr>
        <w:spacing w:after="0" w:line="264" w:lineRule="auto"/>
        <w:ind w:firstLine="600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52F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152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4107C" w:rsidRDefault="007152F1">
      <w:pPr>
        <w:numPr>
          <w:ilvl w:val="0"/>
          <w:numId w:val="43"/>
        </w:numPr>
        <w:spacing w:after="0" w:line="264" w:lineRule="auto"/>
        <w:jc w:val="both"/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15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4107C" w:rsidRPr="007152F1" w:rsidRDefault="007152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4107C" w:rsidRPr="007152F1" w:rsidRDefault="0074107C">
      <w:pPr>
        <w:rPr>
          <w:lang w:val="ru-RU"/>
        </w:rPr>
        <w:sectPr w:rsidR="0074107C" w:rsidRPr="007152F1">
          <w:pgSz w:w="11906" w:h="16383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bookmarkStart w:id="5" w:name="block-35338963"/>
      <w:bookmarkEnd w:id="4"/>
      <w:r w:rsidRPr="007152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410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410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410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4107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07C" w:rsidRDefault="00741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 w:rsidRPr="006374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Default="0074107C">
            <w:pPr>
              <w:spacing w:after="0"/>
              <w:ind w:left="135"/>
            </w:pPr>
          </w:p>
        </w:tc>
      </w:tr>
      <w:tr w:rsidR="00741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07C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4107C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4107C" w:rsidRDefault="0074107C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Pr="007152F1" w:rsidRDefault="007152F1">
      <w:pPr>
        <w:spacing w:after="0"/>
        <w:ind w:left="120"/>
        <w:rPr>
          <w:lang w:val="ru-RU"/>
        </w:rPr>
      </w:pPr>
      <w:bookmarkStart w:id="6" w:name="block-35338968"/>
      <w:bookmarkEnd w:id="5"/>
      <w:r w:rsidRPr="007152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4107C" w:rsidRDefault="007152F1">
      <w:pPr>
        <w:spacing w:after="0"/>
        <w:ind w:left="120"/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997"/>
        <w:gridCol w:w="1063"/>
        <w:gridCol w:w="1841"/>
        <w:gridCol w:w="1910"/>
        <w:gridCol w:w="795"/>
        <w:gridCol w:w="805"/>
        <w:gridCol w:w="2824"/>
      </w:tblGrid>
      <w:tr w:rsidR="007152F1" w:rsidTr="007152F1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814" w:type="dxa"/>
            <w:gridSpan w:val="3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152F1" w:rsidRDefault="007152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3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05" w:type="dxa"/>
            <w:tcBorders>
              <w:top w:val="nil"/>
            </w:tcBorders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зверей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своих детёнышах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погодой. Анализ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Правильное сочетание труда и отдыха в режиме первоклассника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05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Pr="007F3A5D" w:rsidRDefault="007F3A5D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4802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gridSpan w:val="2"/>
          </w:tcPr>
          <w:p w:rsidR="007152F1" w:rsidRDefault="007152F1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52F1" w:rsidRDefault="007152F1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546"/>
        <w:gridCol w:w="1124"/>
        <w:gridCol w:w="1841"/>
        <w:gridCol w:w="1910"/>
        <w:gridCol w:w="907"/>
        <w:gridCol w:w="850"/>
        <w:gridCol w:w="2033"/>
      </w:tblGrid>
      <w:tr w:rsidR="007152F1" w:rsidTr="007152F1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7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Default="007152F1" w:rsidP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152F1" w:rsidRDefault="007152F1" w:rsidP="007152F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4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50" w:type="dxa"/>
            <w:tcBorders>
              <w:top w:val="nil"/>
            </w:tcBorders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укрепления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5375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7" w:type="dxa"/>
            <w:gridSpan w:val="2"/>
          </w:tcPr>
          <w:p w:rsidR="007152F1" w:rsidRDefault="007152F1"/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152F1" w:rsidRDefault="007152F1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14"/>
        <w:gridCol w:w="1043"/>
        <w:gridCol w:w="1841"/>
        <w:gridCol w:w="1874"/>
        <w:gridCol w:w="850"/>
        <w:gridCol w:w="992"/>
        <w:gridCol w:w="2600"/>
      </w:tblGrid>
      <w:tr w:rsidR="007152F1" w:rsidTr="007152F1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Default="007152F1" w:rsidP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152F1" w:rsidRDefault="007152F1" w:rsidP="007152F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4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992" w:type="dxa"/>
            <w:tcBorders>
              <w:top w:val="nil"/>
            </w:tcBorders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отношение человека к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 безопасности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Красная площадь, Кремль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992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4840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</w:tcPr>
          <w:p w:rsidR="007152F1" w:rsidRDefault="007152F1"/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52F1" w:rsidRDefault="007152F1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15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14"/>
        <w:gridCol w:w="1043"/>
        <w:gridCol w:w="1841"/>
        <w:gridCol w:w="1910"/>
        <w:gridCol w:w="814"/>
        <w:gridCol w:w="851"/>
        <w:gridCol w:w="2741"/>
      </w:tblGrid>
      <w:tr w:rsidR="007152F1" w:rsidTr="007152F1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5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Default="007152F1" w:rsidP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152F1" w:rsidRDefault="007152F1" w:rsidP="007152F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4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2F1" w:rsidRDefault="007152F1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51" w:type="dxa"/>
            <w:tcBorders>
              <w:top w:val="nil"/>
            </w:tcBorders>
          </w:tcPr>
          <w:p w:rsidR="007152F1" w:rsidRPr="007152F1" w:rsidRDefault="007152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52F1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2F1" w:rsidRDefault="007152F1"/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152F1" w:rsidRPr="006374D0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Pr="007152F1" w:rsidRDefault="00715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5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851" w:type="dxa"/>
          </w:tcPr>
          <w:p w:rsidR="007152F1" w:rsidRDefault="007152F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</w:pPr>
          </w:p>
        </w:tc>
      </w:tr>
      <w:tr w:rsidR="007152F1" w:rsidTr="007152F1">
        <w:trPr>
          <w:trHeight w:val="144"/>
          <w:tblCellSpacing w:w="20" w:type="nil"/>
        </w:trPr>
        <w:tc>
          <w:tcPr>
            <w:tcW w:w="4840" w:type="dxa"/>
            <w:gridSpan w:val="2"/>
            <w:tcMar>
              <w:top w:w="50" w:type="dxa"/>
              <w:left w:w="100" w:type="dxa"/>
            </w:tcMar>
            <w:vAlign w:val="center"/>
          </w:tcPr>
          <w:p w:rsidR="007152F1" w:rsidRPr="007152F1" w:rsidRDefault="007152F1">
            <w:pPr>
              <w:spacing w:after="0"/>
              <w:ind w:left="135"/>
              <w:rPr>
                <w:lang w:val="ru-RU"/>
              </w:rPr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 w:rsidRPr="00715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2F1" w:rsidRDefault="00715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5" w:type="dxa"/>
            <w:gridSpan w:val="2"/>
          </w:tcPr>
          <w:p w:rsidR="007152F1" w:rsidRDefault="007152F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52F1" w:rsidRDefault="007152F1"/>
        </w:tc>
      </w:tr>
    </w:tbl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07C" w:rsidRDefault="0074107C">
      <w:pPr>
        <w:sectPr w:rsidR="007410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5338966"/>
      <w:bookmarkEnd w:id="6"/>
    </w:p>
    <w:p w:rsidR="0074107C" w:rsidRPr="007152F1" w:rsidRDefault="007152F1">
      <w:pPr>
        <w:spacing w:after="0"/>
        <w:ind w:left="120"/>
        <w:rPr>
          <w:lang w:val="ru-RU"/>
        </w:rPr>
      </w:pPr>
      <w:bookmarkStart w:id="8" w:name="block-35338967"/>
      <w:bookmarkEnd w:id="7"/>
      <w:r w:rsidRPr="007152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07C" w:rsidRPr="007152F1" w:rsidRDefault="007152F1">
      <w:pPr>
        <w:spacing w:after="0" w:line="480" w:lineRule="auto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07C" w:rsidRPr="007152F1" w:rsidRDefault="007152F1" w:rsidP="007152F1">
      <w:pPr>
        <w:spacing w:after="0" w:line="480" w:lineRule="auto"/>
        <w:ind w:left="120"/>
        <w:rPr>
          <w:lang w:val="ru-RU"/>
        </w:rPr>
      </w:pPr>
      <w:r w:rsidRPr="007152F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7152F1">
        <w:rPr>
          <w:sz w:val="28"/>
          <w:lang w:val="ru-RU"/>
        </w:rPr>
        <w:br/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7152F1">
        <w:rPr>
          <w:sz w:val="28"/>
          <w:lang w:val="ru-RU"/>
        </w:rPr>
        <w:br/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7152F1">
        <w:rPr>
          <w:sz w:val="28"/>
          <w:lang w:val="ru-RU"/>
        </w:rPr>
        <w:br/>
      </w:r>
      <w:bookmarkStart w:id="9" w:name="7242d94d-e1f1-4df7-9b61-f04a247942f3"/>
      <w:r w:rsidRPr="007152F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9"/>
    </w:p>
    <w:p w:rsidR="0074107C" w:rsidRPr="007152F1" w:rsidRDefault="007152F1">
      <w:pPr>
        <w:spacing w:after="0" w:line="480" w:lineRule="auto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07C" w:rsidRPr="007152F1" w:rsidRDefault="007152F1" w:rsidP="007152F1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7152F1">
        <w:rPr>
          <w:rFonts w:ascii="Times New Roman" w:hAnsi="Times New Roman"/>
          <w:color w:val="000000"/>
          <w:sz w:val="28"/>
          <w:lang w:val="ru-RU"/>
        </w:rPr>
        <w:t>Методические рекомендации. Плешаков А.А, Ионова М.А. "Просвещение" Москва 2024 год</w:t>
      </w:r>
      <w:bookmarkEnd w:id="10"/>
    </w:p>
    <w:p w:rsidR="0074107C" w:rsidRPr="007152F1" w:rsidRDefault="007152F1">
      <w:pPr>
        <w:spacing w:after="0" w:line="480" w:lineRule="auto"/>
        <w:ind w:left="120"/>
        <w:rPr>
          <w:lang w:val="ru-RU"/>
        </w:rPr>
      </w:pPr>
      <w:r w:rsidRPr="007152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07C" w:rsidRPr="007152F1" w:rsidRDefault="007152F1" w:rsidP="007152F1">
      <w:pPr>
        <w:spacing w:after="0" w:line="480" w:lineRule="auto"/>
        <w:ind w:left="120"/>
        <w:rPr>
          <w:lang w:val="ru-RU"/>
        </w:rPr>
        <w:sectPr w:rsidR="0074107C" w:rsidRPr="007152F1">
          <w:pgSz w:w="11906" w:h="16383"/>
          <w:pgMar w:top="1134" w:right="850" w:bottom="1134" w:left="1701" w:header="720" w:footer="720" w:gutter="0"/>
          <w:cols w:space="720"/>
        </w:sectPr>
      </w:pPr>
      <w:r w:rsidRPr="007152F1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7152F1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7152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52F1">
        <w:rPr>
          <w:sz w:val="28"/>
          <w:lang w:val="ru-RU"/>
        </w:rPr>
        <w:br/>
      </w:r>
      <w:r w:rsidRPr="007152F1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7152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152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1" w:name="e2202d81-27be-4f22-aeb6-9d447e67c650"/>
      <w:bookmarkEnd w:id="11"/>
    </w:p>
    <w:bookmarkEnd w:id="8"/>
    <w:p w:rsidR="007152F1" w:rsidRPr="007152F1" w:rsidRDefault="007152F1">
      <w:pPr>
        <w:rPr>
          <w:lang w:val="ru-RU"/>
        </w:rPr>
      </w:pPr>
    </w:p>
    <w:sectPr w:rsidR="007152F1" w:rsidRPr="007152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E05"/>
    <w:multiLevelType w:val="multilevel"/>
    <w:tmpl w:val="764490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F5E8C"/>
    <w:multiLevelType w:val="multilevel"/>
    <w:tmpl w:val="E58A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6524F"/>
    <w:multiLevelType w:val="multilevel"/>
    <w:tmpl w:val="D144C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A25"/>
    <w:multiLevelType w:val="multilevel"/>
    <w:tmpl w:val="BC48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85D81"/>
    <w:multiLevelType w:val="multilevel"/>
    <w:tmpl w:val="EFA4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D4C11"/>
    <w:multiLevelType w:val="multilevel"/>
    <w:tmpl w:val="0010C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3027B"/>
    <w:multiLevelType w:val="multilevel"/>
    <w:tmpl w:val="B7E2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B0127"/>
    <w:multiLevelType w:val="multilevel"/>
    <w:tmpl w:val="A162D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D6264"/>
    <w:multiLevelType w:val="multilevel"/>
    <w:tmpl w:val="CDA4A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F2B10"/>
    <w:multiLevelType w:val="multilevel"/>
    <w:tmpl w:val="65CCA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C4734"/>
    <w:multiLevelType w:val="multilevel"/>
    <w:tmpl w:val="A51CB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A6CA4"/>
    <w:multiLevelType w:val="multilevel"/>
    <w:tmpl w:val="4F30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C355B"/>
    <w:multiLevelType w:val="multilevel"/>
    <w:tmpl w:val="55FE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3868"/>
    <w:multiLevelType w:val="multilevel"/>
    <w:tmpl w:val="7F568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93901"/>
    <w:multiLevelType w:val="multilevel"/>
    <w:tmpl w:val="4F96A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80B7A"/>
    <w:multiLevelType w:val="multilevel"/>
    <w:tmpl w:val="0E98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F7348"/>
    <w:multiLevelType w:val="multilevel"/>
    <w:tmpl w:val="ABE60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E0F8F"/>
    <w:multiLevelType w:val="multilevel"/>
    <w:tmpl w:val="211A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B767C"/>
    <w:multiLevelType w:val="multilevel"/>
    <w:tmpl w:val="9F202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4250D"/>
    <w:multiLevelType w:val="multilevel"/>
    <w:tmpl w:val="22D4A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20AE6"/>
    <w:multiLevelType w:val="multilevel"/>
    <w:tmpl w:val="B67A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23FC8"/>
    <w:multiLevelType w:val="multilevel"/>
    <w:tmpl w:val="460A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E1AEF"/>
    <w:multiLevelType w:val="multilevel"/>
    <w:tmpl w:val="02F6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A0266"/>
    <w:multiLevelType w:val="multilevel"/>
    <w:tmpl w:val="7240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8381B"/>
    <w:multiLevelType w:val="multilevel"/>
    <w:tmpl w:val="6108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17740F"/>
    <w:multiLevelType w:val="multilevel"/>
    <w:tmpl w:val="50E4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82EFC"/>
    <w:multiLevelType w:val="multilevel"/>
    <w:tmpl w:val="7B74B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78272C"/>
    <w:multiLevelType w:val="multilevel"/>
    <w:tmpl w:val="EBB0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7044AD"/>
    <w:multiLevelType w:val="multilevel"/>
    <w:tmpl w:val="ACA0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75074"/>
    <w:multiLevelType w:val="multilevel"/>
    <w:tmpl w:val="85AA7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92AFE"/>
    <w:multiLevelType w:val="multilevel"/>
    <w:tmpl w:val="F4AA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67D91"/>
    <w:multiLevelType w:val="multilevel"/>
    <w:tmpl w:val="E872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21562E"/>
    <w:multiLevelType w:val="multilevel"/>
    <w:tmpl w:val="EA64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C3064"/>
    <w:multiLevelType w:val="multilevel"/>
    <w:tmpl w:val="5C6AD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D223B"/>
    <w:multiLevelType w:val="multilevel"/>
    <w:tmpl w:val="E45C2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2D0FF6"/>
    <w:multiLevelType w:val="multilevel"/>
    <w:tmpl w:val="01128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D068A"/>
    <w:multiLevelType w:val="multilevel"/>
    <w:tmpl w:val="FA78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E7F91"/>
    <w:multiLevelType w:val="multilevel"/>
    <w:tmpl w:val="44F6F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E644A"/>
    <w:multiLevelType w:val="multilevel"/>
    <w:tmpl w:val="87C4F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D70F0"/>
    <w:multiLevelType w:val="multilevel"/>
    <w:tmpl w:val="1326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348C2"/>
    <w:multiLevelType w:val="multilevel"/>
    <w:tmpl w:val="1036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B478F"/>
    <w:multiLevelType w:val="multilevel"/>
    <w:tmpl w:val="ECDC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67CAC"/>
    <w:multiLevelType w:val="multilevel"/>
    <w:tmpl w:val="44ACFE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9"/>
  </w:num>
  <w:num w:numId="3">
    <w:abstractNumId w:val="30"/>
  </w:num>
  <w:num w:numId="4">
    <w:abstractNumId w:val="16"/>
  </w:num>
  <w:num w:numId="5">
    <w:abstractNumId w:val="15"/>
  </w:num>
  <w:num w:numId="6">
    <w:abstractNumId w:val="38"/>
  </w:num>
  <w:num w:numId="7">
    <w:abstractNumId w:val="33"/>
  </w:num>
  <w:num w:numId="8">
    <w:abstractNumId w:val="22"/>
  </w:num>
  <w:num w:numId="9">
    <w:abstractNumId w:val="21"/>
  </w:num>
  <w:num w:numId="10">
    <w:abstractNumId w:val="0"/>
  </w:num>
  <w:num w:numId="11">
    <w:abstractNumId w:val="24"/>
  </w:num>
  <w:num w:numId="12">
    <w:abstractNumId w:val="42"/>
  </w:num>
  <w:num w:numId="13">
    <w:abstractNumId w:val="13"/>
  </w:num>
  <w:num w:numId="14">
    <w:abstractNumId w:val="28"/>
  </w:num>
  <w:num w:numId="15">
    <w:abstractNumId w:val="36"/>
  </w:num>
  <w:num w:numId="16">
    <w:abstractNumId w:val="37"/>
  </w:num>
  <w:num w:numId="17">
    <w:abstractNumId w:val="18"/>
  </w:num>
  <w:num w:numId="18">
    <w:abstractNumId w:val="12"/>
  </w:num>
  <w:num w:numId="19">
    <w:abstractNumId w:val="7"/>
  </w:num>
  <w:num w:numId="20">
    <w:abstractNumId w:val="40"/>
  </w:num>
  <w:num w:numId="21">
    <w:abstractNumId w:val="9"/>
  </w:num>
  <w:num w:numId="22">
    <w:abstractNumId w:val="2"/>
  </w:num>
  <w:num w:numId="23">
    <w:abstractNumId w:val="3"/>
  </w:num>
  <w:num w:numId="24">
    <w:abstractNumId w:val="32"/>
  </w:num>
  <w:num w:numId="25">
    <w:abstractNumId w:val="10"/>
  </w:num>
  <w:num w:numId="26">
    <w:abstractNumId w:val="6"/>
  </w:num>
  <w:num w:numId="27">
    <w:abstractNumId w:val="8"/>
  </w:num>
  <w:num w:numId="28">
    <w:abstractNumId w:val="23"/>
  </w:num>
  <w:num w:numId="29">
    <w:abstractNumId w:val="25"/>
  </w:num>
  <w:num w:numId="30">
    <w:abstractNumId w:val="39"/>
  </w:num>
  <w:num w:numId="31">
    <w:abstractNumId w:val="41"/>
  </w:num>
  <w:num w:numId="32">
    <w:abstractNumId w:val="19"/>
  </w:num>
  <w:num w:numId="33">
    <w:abstractNumId w:val="27"/>
  </w:num>
  <w:num w:numId="34">
    <w:abstractNumId w:val="26"/>
  </w:num>
  <w:num w:numId="35">
    <w:abstractNumId w:val="31"/>
  </w:num>
  <w:num w:numId="36">
    <w:abstractNumId w:val="4"/>
  </w:num>
  <w:num w:numId="37">
    <w:abstractNumId w:val="11"/>
  </w:num>
  <w:num w:numId="38">
    <w:abstractNumId w:val="14"/>
  </w:num>
  <w:num w:numId="39">
    <w:abstractNumId w:val="20"/>
  </w:num>
  <w:num w:numId="40">
    <w:abstractNumId w:val="34"/>
  </w:num>
  <w:num w:numId="41">
    <w:abstractNumId w:val="5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107C"/>
    <w:rsid w:val="0021377E"/>
    <w:rsid w:val="006374D0"/>
    <w:rsid w:val="007152F1"/>
    <w:rsid w:val="0074107C"/>
    <w:rsid w:val="007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A1898-2031-46A1-9BF9-9FC38BF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1330e" TargetMode="External"/><Relationship Id="rId133" Type="http://schemas.openxmlformats.org/officeDocument/2006/relationships/hyperlink" Target="https://m.edsoo.ru/f840f240" TargetMode="External"/><Relationship Id="rId138" Type="http://schemas.openxmlformats.org/officeDocument/2006/relationships/hyperlink" Target="https://m.edsoo.ru/f8410aa0" TargetMode="External"/><Relationship Id="rId154" Type="http://schemas.openxmlformats.org/officeDocument/2006/relationships/hyperlink" Target="https://m.edsoo.ru/f84140ba" TargetMode="External"/><Relationship Id="rId159" Type="http://schemas.openxmlformats.org/officeDocument/2006/relationships/hyperlink" Target="https://m.edsoo.ru/f8415118" TargetMode="External"/><Relationship Id="rId175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f8416b5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f840e282" TargetMode="External"/><Relationship Id="rId128" Type="http://schemas.openxmlformats.org/officeDocument/2006/relationships/hyperlink" Target="https://m.edsoo.ru/f840ea16" TargetMode="External"/><Relationship Id="rId144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289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5b9a" TargetMode="External"/><Relationship Id="rId165" Type="http://schemas.openxmlformats.org/officeDocument/2006/relationships/hyperlink" Target="https://m.edsoo.ru/f8415f50" TargetMode="External"/><Relationship Id="rId181" Type="http://schemas.openxmlformats.org/officeDocument/2006/relationships/hyperlink" Target="https://m.edsoo.ru/f841b284" TargetMode="External"/><Relationship Id="rId186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23aa" TargetMode="External"/><Relationship Id="rId118" Type="http://schemas.openxmlformats.org/officeDocument/2006/relationships/hyperlink" Target="https://m.edsoo.ru/f840ce78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1380e" TargetMode="External"/><Relationship Id="rId171" Type="http://schemas.openxmlformats.org/officeDocument/2006/relationships/hyperlink" Target="https://m.edsoo.ru/f8416cfc" TargetMode="External"/><Relationship Id="rId176" Type="http://schemas.openxmlformats.org/officeDocument/2006/relationships/hyperlink" Target="https://m.edsoo.ru/f84181c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f840e41c" TargetMode="External"/><Relationship Id="rId129" Type="http://schemas.openxmlformats.org/officeDocument/2006/relationships/hyperlink" Target="https://m.edsoo.ru/f840ebe2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0c3a" TargetMode="External"/><Relationship Id="rId145" Type="http://schemas.openxmlformats.org/officeDocument/2006/relationships/hyperlink" Target="https://m.edsoo.ru/f84118a6" TargetMode="External"/><Relationship Id="rId161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6306" TargetMode="External"/><Relationship Id="rId182" Type="http://schemas.openxmlformats.org/officeDocument/2006/relationships/hyperlink" Target="https://m.edsoo.ru/f841b4aa" TargetMode="External"/><Relationship Id="rId187" Type="http://schemas.openxmlformats.org/officeDocument/2006/relationships/hyperlink" Target="https://m.edsoo.ru/f841d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c7ca" TargetMode="External"/><Relationship Id="rId119" Type="http://schemas.openxmlformats.org/officeDocument/2006/relationships/hyperlink" Target="https://m.edsoo.ru/f840d03a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0ed90" TargetMode="External"/><Relationship Id="rId135" Type="http://schemas.openxmlformats.org/officeDocument/2006/relationships/hyperlink" Target="https://m.edsoo.ru/f8410f78" TargetMode="External"/><Relationship Id="rId151" Type="http://schemas.openxmlformats.org/officeDocument/2006/relationships/hyperlink" Target="https://m.edsoo.ru/f8412ef4" TargetMode="External"/><Relationship Id="rId156" Type="http://schemas.openxmlformats.org/officeDocument/2006/relationships/hyperlink" Target="https://m.edsoo.ru/f8414d1c" TargetMode="External"/><Relationship Id="rId177" Type="http://schemas.openxmlformats.org/officeDocument/2006/relationships/hyperlink" Target="https://m.edsoo.ru/f84185ac" TargetMode="External"/><Relationship Id="rId172" Type="http://schemas.openxmlformats.org/officeDocument/2006/relationships/hyperlink" Target="https://m.edsoo.ru/f8416fae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f840da26" TargetMode="External"/><Relationship Id="rId125" Type="http://schemas.openxmlformats.org/officeDocument/2006/relationships/hyperlink" Target="https://m.edsoo.ru/f840e6a6" TargetMode="External"/><Relationship Id="rId141" Type="http://schemas.openxmlformats.org/officeDocument/2006/relationships/hyperlink" Target="https://m.edsoo.ru/f8410910" TargetMode="External"/><Relationship Id="rId146" Type="http://schemas.openxmlformats.org/officeDocument/2006/relationships/hyperlink" Target="https://m.edsoo.ru/f84112c0" TargetMode="External"/><Relationship Id="rId167" Type="http://schemas.openxmlformats.org/officeDocument/2006/relationships/hyperlink" Target="https://m.edsoo.ru/f84164be" TargetMode="External"/><Relationship Id="rId188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5636" TargetMode="External"/><Relationship Id="rId183" Type="http://schemas.openxmlformats.org/officeDocument/2006/relationships/hyperlink" Target="https://m.edsoo.ru/f841c5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0f9fc" TargetMode="External"/><Relationship Id="rId115" Type="http://schemas.openxmlformats.org/officeDocument/2006/relationships/hyperlink" Target="https://m.edsoo.ru/f840c392" TargetMode="External"/><Relationship Id="rId131" Type="http://schemas.openxmlformats.org/officeDocument/2006/relationships/hyperlink" Target="https://m.edsoo.ru/f840ef2a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4eca" TargetMode="External"/><Relationship Id="rId178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13c3c" TargetMode="External"/><Relationship Id="rId173" Type="http://schemas.openxmlformats.org/officeDocument/2006/relationships/hyperlink" Target="https://m.edsoo.ru/f8417b3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f840e85e" TargetMode="External"/><Relationship Id="rId147" Type="http://schemas.openxmlformats.org/officeDocument/2006/relationships/hyperlink" Target="https://m.edsoo.ru/f841254e" TargetMode="External"/><Relationship Id="rId168" Type="http://schemas.openxmlformats.org/officeDocument/2006/relationships/hyperlink" Target="https://m.edsoo.ru/f841618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0df26" TargetMode="External"/><Relationship Id="rId142" Type="http://schemas.openxmlformats.org/officeDocument/2006/relationships/hyperlink" Target="https://m.edsoo.ru/f8411f90" TargetMode="External"/><Relationship Id="rId163" Type="http://schemas.openxmlformats.org/officeDocument/2006/relationships/hyperlink" Target="https://m.edsoo.ru/f8418dc2" TargetMode="External"/><Relationship Id="rId184" Type="http://schemas.openxmlformats.org/officeDocument/2006/relationships/hyperlink" Target="https://m.edsoo.ru/f841c800" TargetMode="External"/><Relationship Id="rId189" Type="http://schemas.openxmlformats.org/officeDocument/2006/relationships/hyperlink" Target="https://m.edsoo.ru/f841d3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0d328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0ff74" TargetMode="External"/><Relationship Id="rId132" Type="http://schemas.openxmlformats.org/officeDocument/2006/relationships/hyperlink" Target="https://m.edsoo.ru/f840fde4" TargetMode="External"/><Relationship Id="rId153" Type="http://schemas.openxmlformats.org/officeDocument/2006/relationships/hyperlink" Target="https://m.edsoo.ru/f8413e30" TargetMode="External"/><Relationship Id="rId174" Type="http://schemas.openxmlformats.org/officeDocument/2006/relationships/hyperlink" Target="https://m.edsoo.ru/f8417d1e" TargetMode="External"/><Relationship Id="rId179" Type="http://schemas.openxmlformats.org/officeDocument/2006/relationships/hyperlink" Target="https://m.edsoo.ru/f8419c54" TargetMode="External"/><Relationship Id="rId190" Type="http://schemas.openxmlformats.org/officeDocument/2006/relationships/hyperlink" Target="https://m.edsoo.ru/f841dc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f840ea1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f840e0de" TargetMode="External"/><Relationship Id="rId143" Type="http://schemas.openxmlformats.org/officeDocument/2006/relationships/hyperlink" Target="https://m.edsoo.ru/f8411dd8" TargetMode="External"/><Relationship Id="rId148" Type="http://schemas.openxmlformats.org/officeDocument/2006/relationships/hyperlink" Target="https://m.edsoo.ru/f8412706" TargetMode="External"/><Relationship Id="rId164" Type="http://schemas.openxmlformats.org/officeDocument/2006/relationships/hyperlink" Target="https://m.edsoo.ru/f8415da2" TargetMode="External"/><Relationship Id="rId169" Type="http://schemas.openxmlformats.org/officeDocument/2006/relationships/hyperlink" Target="https://m.edsoo.ru/f8416996" TargetMode="External"/><Relationship Id="rId185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9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14076</Words>
  <Characters>80237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4</cp:revision>
  <dcterms:created xsi:type="dcterms:W3CDTF">2024-08-28T16:24:00Z</dcterms:created>
  <dcterms:modified xsi:type="dcterms:W3CDTF">2024-09-22T09:38:00Z</dcterms:modified>
</cp:coreProperties>
</file>